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14" w:rsidRDefault="00350314" w:rsidP="00350314">
      <w:pPr>
        <w:rPr>
          <w:sz w:val="14"/>
        </w:rPr>
      </w:pPr>
      <w:bookmarkStart w:id="0" w:name="_GoBack"/>
      <w:bookmarkEnd w:id="0"/>
    </w:p>
    <w:p w:rsidR="00350314" w:rsidRDefault="00350314" w:rsidP="00350314">
      <w:pPr>
        <w:jc w:val="both"/>
        <w:rPr>
          <w:rFonts w:ascii="Arial" w:hAnsi="Arial"/>
          <w:sz w:val="14"/>
        </w:rPr>
      </w:pPr>
      <w:r>
        <w:rPr>
          <w:rFonts w:ascii="Arial" w:hAnsi="Arial"/>
          <w:noProof/>
          <w:sz w:val="14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-143510</wp:posOffset>
            </wp:positionV>
            <wp:extent cx="1604645" cy="630555"/>
            <wp:effectExtent l="19050" t="0" r="0" b="0"/>
            <wp:wrapNone/>
            <wp:docPr id="2" name="Imagen 1" descr="Educación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ducación col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314" w:rsidRDefault="00FF1D7B" w:rsidP="00350314">
      <w:pPr>
        <w:jc w:val="both"/>
        <w:rPr>
          <w:rFonts w:ascii="Arial" w:hAnsi="Arial"/>
          <w:sz w:val="14"/>
        </w:rPr>
      </w:pPr>
      <w:r>
        <w:rPr>
          <w:noProof/>
          <w:sz w:val="16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12065</wp:posOffset>
                </wp:positionV>
                <wp:extent cx="4436745" cy="523240"/>
                <wp:effectExtent l="0" t="0" r="1905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314" w:rsidRDefault="00350314" w:rsidP="00350314">
                            <w:pPr>
                              <w:jc w:val="center"/>
                              <w:rPr>
                                <w:rFonts w:ascii="Courier (W1)" w:hAnsi="Courier (W1)"/>
                                <w:b/>
                              </w:rPr>
                            </w:pPr>
                            <w:r>
                              <w:rPr>
                                <w:rFonts w:ascii="Courier (W1)" w:hAnsi="Courier (W1)"/>
                                <w:b/>
                              </w:rPr>
                              <w:t>IMPRESO III</w:t>
                            </w:r>
                          </w:p>
                          <w:p w:rsidR="00350314" w:rsidRDefault="00350314" w:rsidP="00350314">
                            <w:pPr>
                              <w:jc w:val="center"/>
                              <w:rPr>
                                <w:rFonts w:ascii="Courier (W1)" w:hAnsi="Courier (W1)"/>
                                <w:b/>
                              </w:rPr>
                            </w:pPr>
                            <w:r>
                              <w:rPr>
                                <w:rFonts w:ascii="Courier (W1)" w:hAnsi="Courier (W1)"/>
                                <w:b/>
                              </w:rPr>
                              <w:t>PERMISOS Y LICENCIAS DE PERSONAL DOCENTE</w:t>
                            </w:r>
                          </w:p>
                          <w:p w:rsidR="00350314" w:rsidRDefault="00350314" w:rsidP="0035031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ourier (W1)" w:hAnsi="Courier (W1)"/>
                                <w:b/>
                              </w:rPr>
                              <w:t>(modelo para resolución del Servicio Provincial)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5pt;margin-top:.95pt;width:349.35pt;height:41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" stroked="f">
                <v:textbox style="mso-fit-shape-to-text:t">
                  <w:txbxContent>
                    <w:p w:rsidR="00350314" w:rsidRDefault="00350314" w:rsidP="00350314">
                      <w:pPr>
                        <w:jc w:val="center"/>
                        <w:rPr>
                          <w:rFonts w:ascii="Courier (W1)" w:hAnsi="Courier (W1)"/>
                          <w:b/>
                        </w:rPr>
                      </w:pPr>
                      <w:r>
                        <w:rPr>
                          <w:rFonts w:ascii="Courier (W1)" w:hAnsi="Courier (W1)"/>
                          <w:b/>
                        </w:rPr>
                        <w:t>IMPRESO III</w:t>
                      </w:r>
                    </w:p>
                    <w:p w:rsidR="00350314" w:rsidRDefault="00350314" w:rsidP="00350314">
                      <w:pPr>
                        <w:jc w:val="center"/>
                        <w:rPr>
                          <w:rFonts w:ascii="Courier (W1)" w:hAnsi="Courier (W1)"/>
                          <w:b/>
                        </w:rPr>
                      </w:pPr>
                      <w:r>
                        <w:rPr>
                          <w:rFonts w:ascii="Courier (W1)" w:hAnsi="Courier (W1)"/>
                          <w:b/>
                        </w:rPr>
                        <w:t>PERMISOS Y LICENCIAS DE PERSONAL DOCENTE</w:t>
                      </w:r>
                    </w:p>
                    <w:p w:rsidR="00350314" w:rsidRDefault="00350314" w:rsidP="0035031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ourier (W1)" w:hAnsi="Courier (W1)"/>
                          <w:b/>
                        </w:rPr>
                        <w:t>(modelo para resolución del Servicio Provincial)</w:t>
                      </w:r>
                    </w:p>
                  </w:txbxContent>
                </v:textbox>
              </v:shape>
            </w:pict>
          </mc:Fallback>
        </mc:AlternateContent>
      </w:r>
    </w:p>
    <w:p w:rsidR="00350314" w:rsidRDefault="00350314" w:rsidP="00350314">
      <w:pPr>
        <w:jc w:val="both"/>
        <w:rPr>
          <w:rFonts w:ascii="Arial" w:hAnsi="Arial"/>
          <w:sz w:val="14"/>
        </w:rPr>
      </w:pPr>
    </w:p>
    <w:p w:rsidR="00350314" w:rsidRDefault="00350314" w:rsidP="00350314">
      <w:pPr>
        <w:jc w:val="both"/>
        <w:rPr>
          <w:rFonts w:ascii="Arial" w:hAnsi="Arial"/>
          <w:sz w:val="14"/>
        </w:rPr>
      </w:pPr>
    </w:p>
    <w:p w:rsidR="00350314" w:rsidRDefault="00350314" w:rsidP="00350314">
      <w:pPr>
        <w:jc w:val="both"/>
        <w:rPr>
          <w:rFonts w:ascii="Arial" w:hAnsi="Arial"/>
          <w:sz w:val="14"/>
        </w:rPr>
      </w:pPr>
    </w:p>
    <w:p w:rsidR="00350314" w:rsidRDefault="00350314" w:rsidP="00350314">
      <w:pPr>
        <w:jc w:val="both"/>
        <w:rPr>
          <w:rFonts w:ascii="Arial" w:hAnsi="Arial"/>
          <w:sz w:val="14"/>
        </w:rPr>
      </w:pPr>
    </w:p>
    <w:p w:rsidR="00350314" w:rsidRDefault="00350314" w:rsidP="00350314">
      <w:pPr>
        <w:jc w:val="both"/>
        <w:rPr>
          <w:rFonts w:ascii="Arial" w:hAnsi="Arial"/>
          <w:sz w:val="14"/>
        </w:rPr>
      </w:pPr>
    </w:p>
    <w:p w:rsidR="00350314" w:rsidRDefault="00350314" w:rsidP="00350314">
      <w:pPr>
        <w:jc w:val="both"/>
        <w:rPr>
          <w:rFonts w:ascii="Arial" w:hAnsi="Arial"/>
          <w:sz w:val="14"/>
        </w:rPr>
      </w:pPr>
    </w:p>
    <w:p w:rsidR="00350314" w:rsidRDefault="00350314" w:rsidP="00350314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A) DATOS PETICIONARIO/A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4"/>
        <w:gridCol w:w="283"/>
        <w:gridCol w:w="284"/>
        <w:gridCol w:w="283"/>
        <w:gridCol w:w="283"/>
        <w:gridCol w:w="354"/>
        <w:gridCol w:w="355"/>
        <w:gridCol w:w="142"/>
        <w:gridCol w:w="1701"/>
        <w:gridCol w:w="567"/>
        <w:gridCol w:w="3402"/>
      </w:tblGrid>
      <w:tr w:rsidR="00350314" w:rsidTr="00C63E64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D.N.I.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42" w:type="dxa"/>
            <w:tcBorders>
              <w:top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Fun. de carrera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</w:p>
        </w:tc>
      </w:tr>
      <w:tr w:rsidR="00350314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1º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 w:right="283"/>
              <w:jc w:val="right"/>
              <w:rPr>
                <w:rFonts w:ascii="Arial" w:hAnsi="Arial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350314" w:rsidRDefault="00350314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Fun. interino/a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both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left w:val="nil"/>
              <w:bottom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both"/>
              <w:rPr>
                <w:rFonts w:ascii="Arial" w:hAnsi="Arial"/>
              </w:rPr>
            </w:pPr>
          </w:p>
        </w:tc>
      </w:tr>
      <w:tr w:rsidR="00350314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2º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 w:right="283"/>
              <w:rPr>
                <w:rFonts w:ascii="Arial" w:hAnsi="Arial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350314" w:rsidRDefault="00350314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Departamento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Educación, Cultura y Deporte</w:t>
            </w:r>
          </w:p>
        </w:tc>
      </w:tr>
      <w:tr w:rsidR="00350314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</w:t>
            </w:r>
          </w:p>
        </w:tc>
        <w:tc>
          <w:tcPr>
            <w:tcW w:w="2977" w:type="dxa"/>
            <w:gridSpan w:val="10"/>
            <w:tcBorders>
              <w:left w:val="nil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 w:right="283"/>
              <w:rPr>
                <w:rFonts w:ascii="Arial" w:hAnsi="Arial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350314" w:rsidRDefault="00350314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Centro docente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</w:p>
        </w:tc>
      </w:tr>
      <w:tr w:rsidR="00350314" w:rsidTr="00C63E64">
        <w:trPr>
          <w:cantSplit/>
        </w:trPr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Cuerpo</w:t>
            </w:r>
          </w:p>
        </w:tc>
        <w:tc>
          <w:tcPr>
            <w:tcW w:w="297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 w:right="283"/>
              <w:rPr>
                <w:rFonts w:ascii="Arial" w:hAnsi="Arial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350314" w:rsidRDefault="00350314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Localidad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</w:p>
        </w:tc>
      </w:tr>
      <w:tr w:rsidR="00350314" w:rsidTr="00C63E64">
        <w:trPr>
          <w:cantSplit/>
          <w:trHeight w:hRule="exact" w:val="240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Puesto de trabajo</w:t>
            </w:r>
          </w:p>
        </w:tc>
        <w:tc>
          <w:tcPr>
            <w:tcW w:w="2977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42" w:type="dxa"/>
            <w:tcBorders>
              <w:left w:val="nil"/>
              <w:bottom w:val="single" w:sz="6" w:space="0" w:color="auto"/>
            </w:tcBorders>
          </w:tcPr>
          <w:p w:rsidR="00350314" w:rsidRDefault="00350314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701" w:type="dxa"/>
            <w:tcBorders>
              <w:bottom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Provincia</w:t>
            </w:r>
          </w:p>
        </w:tc>
        <w:tc>
          <w:tcPr>
            <w:tcW w:w="396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Huesca</w:t>
            </w:r>
          </w:p>
        </w:tc>
      </w:tr>
    </w:tbl>
    <w:p w:rsidR="00350314" w:rsidRDefault="00350314" w:rsidP="00350314">
      <w:pPr>
        <w:jc w:val="both"/>
        <w:rPr>
          <w:rFonts w:ascii="Courier (W1)" w:hAnsi="Courier (W1)"/>
          <w:sz w:val="1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6946"/>
      </w:tblGrid>
      <w:tr w:rsidR="00350314" w:rsidTr="00C63E64">
        <w:tc>
          <w:tcPr>
            <w:tcW w:w="2410" w:type="dxa"/>
            <w:tcBorders>
              <w:bottom w:val="nil"/>
            </w:tcBorders>
          </w:tcPr>
          <w:p w:rsidR="00350314" w:rsidRDefault="00350314" w:rsidP="00C63E64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134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Calle/pza.</w:t>
            </w:r>
          </w:p>
        </w:tc>
        <w:tc>
          <w:tcPr>
            <w:tcW w:w="6946" w:type="dxa"/>
          </w:tcPr>
          <w:p w:rsidR="00350314" w:rsidRDefault="00350314" w:rsidP="00C63E64">
            <w:pPr>
              <w:jc w:val="both"/>
              <w:rPr>
                <w:rFonts w:ascii="Arial" w:hAnsi="Arial"/>
              </w:rPr>
            </w:pPr>
          </w:p>
        </w:tc>
      </w:tr>
      <w:tr w:rsidR="00350314" w:rsidTr="00C63E64">
        <w:tc>
          <w:tcPr>
            <w:tcW w:w="2410" w:type="dxa"/>
            <w:tcBorders>
              <w:top w:val="nil"/>
              <w:bottom w:val="nil"/>
            </w:tcBorders>
          </w:tcPr>
          <w:p w:rsidR="00350314" w:rsidRDefault="0035031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DATOS DOMICILIO PARTICULAR</w:t>
            </w:r>
          </w:p>
        </w:tc>
        <w:tc>
          <w:tcPr>
            <w:tcW w:w="1134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</w:t>
            </w:r>
          </w:p>
        </w:tc>
        <w:tc>
          <w:tcPr>
            <w:tcW w:w="6946" w:type="dxa"/>
          </w:tcPr>
          <w:p w:rsidR="00350314" w:rsidRDefault="00350314" w:rsidP="00C63E64">
            <w:pPr>
              <w:jc w:val="both"/>
              <w:rPr>
                <w:rFonts w:ascii="Arial" w:hAnsi="Arial"/>
              </w:rPr>
            </w:pPr>
          </w:p>
        </w:tc>
      </w:tr>
      <w:tr w:rsidR="00350314" w:rsidTr="00C63E64">
        <w:tc>
          <w:tcPr>
            <w:tcW w:w="2410" w:type="dxa"/>
            <w:tcBorders>
              <w:top w:val="nil"/>
              <w:bottom w:val="nil"/>
            </w:tcBorders>
          </w:tcPr>
          <w:p w:rsidR="00350314" w:rsidRDefault="00350314" w:rsidP="00C63E64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C.postal</w:t>
            </w:r>
          </w:p>
        </w:tc>
        <w:tc>
          <w:tcPr>
            <w:tcW w:w="6946" w:type="dxa"/>
          </w:tcPr>
          <w:p w:rsidR="00350314" w:rsidRDefault="00350314" w:rsidP="00C63E64">
            <w:pPr>
              <w:jc w:val="both"/>
              <w:rPr>
                <w:rFonts w:ascii="Arial" w:hAnsi="Arial"/>
              </w:rPr>
            </w:pPr>
          </w:p>
        </w:tc>
      </w:tr>
      <w:tr w:rsidR="00350314" w:rsidTr="00C63E64">
        <w:tc>
          <w:tcPr>
            <w:tcW w:w="2410" w:type="dxa"/>
            <w:tcBorders>
              <w:top w:val="nil"/>
            </w:tcBorders>
          </w:tcPr>
          <w:p w:rsidR="00350314" w:rsidRDefault="00350314" w:rsidP="00C63E64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Teléfono</w:t>
            </w:r>
          </w:p>
        </w:tc>
        <w:tc>
          <w:tcPr>
            <w:tcW w:w="6946" w:type="dxa"/>
          </w:tcPr>
          <w:p w:rsidR="00350314" w:rsidRDefault="00350314" w:rsidP="00C63E64">
            <w:pPr>
              <w:jc w:val="both"/>
              <w:rPr>
                <w:rFonts w:ascii="Arial" w:hAnsi="Arial"/>
              </w:rPr>
            </w:pPr>
          </w:p>
        </w:tc>
      </w:tr>
    </w:tbl>
    <w:p w:rsidR="00350314" w:rsidRDefault="00350314" w:rsidP="00350314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B) DATOS PERMISO / LICENCIA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  <w:gridCol w:w="1701"/>
      </w:tblGrid>
      <w:tr w:rsidR="00350314" w:rsidTr="00C63E64">
        <w:tc>
          <w:tcPr>
            <w:tcW w:w="7088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CAUSA</w:t>
            </w:r>
          </w:p>
        </w:tc>
        <w:tc>
          <w:tcPr>
            <w:tcW w:w="1701" w:type="dxa"/>
          </w:tcPr>
          <w:p w:rsidR="00350314" w:rsidRDefault="00350314" w:rsidP="00C63E6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Desde</w:t>
            </w:r>
          </w:p>
        </w:tc>
        <w:tc>
          <w:tcPr>
            <w:tcW w:w="1701" w:type="dxa"/>
          </w:tcPr>
          <w:p w:rsidR="00350314" w:rsidRDefault="00350314" w:rsidP="00C63E6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Hasta</w:t>
            </w:r>
          </w:p>
        </w:tc>
      </w:tr>
      <w:tr w:rsidR="00350314" w:rsidTr="00C63E64">
        <w:tc>
          <w:tcPr>
            <w:tcW w:w="7088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Matrimonio</w:t>
            </w:r>
          </w:p>
        </w:tc>
        <w:tc>
          <w:tcPr>
            <w:tcW w:w="1701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350314" w:rsidTr="00C63E64">
        <w:tc>
          <w:tcPr>
            <w:tcW w:w="7088" w:type="dxa"/>
          </w:tcPr>
          <w:p w:rsidR="00350314" w:rsidRDefault="00350314" w:rsidP="00434DB7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Permiso sin retribución (art. 5 Orden 10 de julio 2006)</w:t>
            </w:r>
            <w:r w:rsidR="00434DB7">
              <w:rPr>
                <w:rFonts w:ascii="Arial" w:hAnsi="Arial"/>
                <w:sz w:val="16"/>
              </w:rPr>
              <w:t xml:space="preserve"> (</w:t>
            </w:r>
            <w:hyperlink r:id="rId5" w:history="1">
              <w:r w:rsidR="00434DB7" w:rsidRPr="004D37F2">
                <w:rPr>
                  <w:rStyle w:val="Hipervnculo"/>
                  <w:rFonts w:ascii="Arial" w:hAnsi="Arial"/>
                  <w:sz w:val="16"/>
                </w:rPr>
                <w:t>Nuevo Modelo a cumplimentar</w:t>
              </w:r>
            </w:hyperlink>
            <w:r w:rsidR="00434DB7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01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350314" w:rsidTr="00C63E64">
        <w:tc>
          <w:tcPr>
            <w:tcW w:w="7088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Permiso por situaciones críticas (art. 10 Orden 10 de julio de 2006</w:t>
            </w:r>
          </w:p>
        </w:tc>
        <w:tc>
          <w:tcPr>
            <w:tcW w:w="1701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350314" w:rsidTr="00C63E64">
        <w:tc>
          <w:tcPr>
            <w:tcW w:w="7088" w:type="dxa"/>
          </w:tcPr>
          <w:p w:rsidR="00350314" w:rsidRDefault="00350314" w:rsidP="00C63E64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Permiso por nacimiento, adopción o acogimiento de hijo (art. 2 d) Orden  de 10 de julio de 2006 ò art. 49 c) Ley 7/2007 de 12 de abril)</w:t>
            </w:r>
          </w:p>
        </w:tc>
        <w:tc>
          <w:tcPr>
            <w:tcW w:w="1701" w:type="dxa"/>
          </w:tcPr>
          <w:p w:rsidR="00350314" w:rsidRDefault="00350314" w:rsidP="00C63E64">
            <w:pPr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350314" w:rsidRDefault="00350314" w:rsidP="00C63E64">
            <w:pPr>
              <w:jc w:val="both"/>
              <w:rPr>
                <w:rFonts w:ascii="Arial" w:hAnsi="Arial"/>
              </w:rPr>
            </w:pPr>
          </w:p>
        </w:tc>
      </w:tr>
    </w:tbl>
    <w:p w:rsidR="00350314" w:rsidRDefault="00350314" w:rsidP="00350314">
      <w:pPr>
        <w:jc w:val="both"/>
        <w:rPr>
          <w:rFonts w:ascii="Courier (W1)" w:hAnsi="Courier (W1)"/>
        </w:rPr>
      </w:pPr>
    </w:p>
    <w:p w:rsidR="00350314" w:rsidRDefault="00350314" w:rsidP="00350314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C)  </w:t>
      </w:r>
      <w:r>
        <w:rPr>
          <w:rFonts w:ascii="Arial" w:hAnsi="Arial"/>
          <w:sz w:val="16"/>
        </w:rPr>
        <w:t>Causa/motivo de la solicitud (necesario en permisos sin retribución, situaciones críticas)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350314" w:rsidTr="00C63E64">
        <w:trPr>
          <w:cantSplit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0314" w:rsidRDefault="00350314" w:rsidP="00C63E64"/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Fecha</w:t>
            </w:r>
          </w:p>
          <w:p w:rsidR="00350314" w:rsidRDefault="00350314" w:rsidP="00C63E64">
            <w:pPr>
              <w:jc w:val="center"/>
              <w:rPr>
                <w:rFonts w:ascii="Arial" w:hAnsi="Arial"/>
                <w:sz w:val="14"/>
              </w:rPr>
            </w:pPr>
          </w:p>
          <w:p w:rsidR="00350314" w:rsidRDefault="00350314" w:rsidP="00C63E64">
            <w:pPr>
              <w:rPr>
                <w:rFonts w:ascii="Arial" w:hAnsi="Arial"/>
                <w:sz w:val="14"/>
              </w:rPr>
            </w:pPr>
          </w:p>
          <w:p w:rsidR="00350314" w:rsidRDefault="00350314" w:rsidP="00C63E64">
            <w:pPr>
              <w:jc w:val="center"/>
              <w:rPr>
                <w:rFonts w:ascii="Arial" w:hAnsi="Arial"/>
                <w:sz w:val="14"/>
              </w:rPr>
            </w:pPr>
          </w:p>
          <w:p w:rsidR="00350314" w:rsidRDefault="00350314" w:rsidP="00C63E64">
            <w:pPr>
              <w:rPr>
                <w:rFonts w:ascii="Arial" w:hAnsi="Arial"/>
              </w:rPr>
            </w:pPr>
          </w:p>
        </w:tc>
      </w:tr>
    </w:tbl>
    <w:p w:rsidR="00350314" w:rsidRDefault="00350314" w:rsidP="00350314">
      <w:pPr>
        <w:jc w:val="both"/>
        <w:rPr>
          <w:sz w:val="14"/>
        </w:rPr>
      </w:pPr>
    </w:p>
    <w:p w:rsidR="00350314" w:rsidRDefault="00350314" w:rsidP="00350314">
      <w:pPr>
        <w:jc w:val="both"/>
        <w:rPr>
          <w:rFonts w:ascii="Arial" w:hAnsi="Arial"/>
        </w:rPr>
      </w:pPr>
      <w:r>
        <w:rPr>
          <w:rFonts w:ascii="Arial" w:hAnsi="Arial"/>
        </w:rPr>
        <w:t>Informe del  Director del  centro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350314" w:rsidTr="00C63E6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DATOS DEL PROFESOR/A DE BAJA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Número de horas lectivas a la semana con alumnos [______]  horas</w:t>
            </w:r>
          </w:p>
          <w:p w:rsidR="00350314" w:rsidRDefault="00350314" w:rsidP="00C63E64">
            <w:pPr>
              <w:jc w:val="both"/>
              <w:rPr>
                <w:sz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Cargo o función que desempeña ……………………………………………..</w:t>
            </w:r>
          </w:p>
          <w:p w:rsidR="00350314" w:rsidRDefault="00350314" w:rsidP="00C63E64">
            <w:pPr>
              <w:jc w:val="both"/>
              <w:rPr>
                <w:sz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Número de horas lectivas de reducción por cargo: </w:t>
            </w:r>
            <w:r>
              <w:rPr>
                <w:sz w:val="14"/>
                <w:szCs w:val="14"/>
              </w:rPr>
              <w:t>[     ] horas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Cuerpo …………………..  Especialidad: …………………………………………………..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Ordinario   [   ]       Itinerante   [   ]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Jornada completa  [   ]  Jornada parcial  [   ] de ….. horas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</w:rPr>
            </w:pPr>
            <w:r>
              <w:rPr>
                <w:sz w:val="14"/>
                <w:szCs w:val="14"/>
              </w:rPr>
              <w:t>Materias que imparte:</w:t>
            </w:r>
          </w:p>
          <w:p w:rsidR="00350314" w:rsidRDefault="00350314" w:rsidP="00C63E64">
            <w:pPr>
              <w:jc w:val="both"/>
              <w:rPr>
                <w:sz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14" w:rsidRDefault="0035031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Existe profesorado del mismo Cuerpo y Especialidad a tiempo parcial:</w:t>
            </w:r>
          </w:p>
          <w:p w:rsidR="00350314" w:rsidRDefault="00350314" w:rsidP="00C63E64">
            <w:pPr>
              <w:jc w:val="both"/>
              <w:rPr>
                <w:sz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Si:  </w:t>
            </w:r>
            <w:r>
              <w:rPr>
                <w:sz w:val="14"/>
                <w:szCs w:val="14"/>
              </w:rPr>
              <w:t>[   ]  No: [   ]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 caso afirmativo, acepta la ampliación de jornada derivada de esta baja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Si: [   ] No: [   ]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Por tanto, se propone ampliación de jornada a D./Dña.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OBSERVACIONES: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Fecha y firma Directora/a</w:t>
            </w:r>
          </w:p>
          <w:p w:rsidR="00350314" w:rsidRDefault="00350314" w:rsidP="00C63E64">
            <w:pPr>
              <w:jc w:val="both"/>
              <w:rPr>
                <w:sz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Fdo.-</w:t>
            </w:r>
          </w:p>
        </w:tc>
      </w:tr>
    </w:tbl>
    <w:p w:rsidR="00350314" w:rsidRDefault="00350314" w:rsidP="00350314">
      <w:pPr>
        <w:jc w:val="both"/>
        <w:rPr>
          <w:rFonts w:ascii="Courier (W1)" w:hAnsi="Courier (W1)"/>
        </w:rPr>
      </w:pPr>
      <w:r>
        <w:rPr>
          <w:rFonts w:ascii="Arial" w:hAnsi="Arial"/>
        </w:rPr>
        <w:t>Informe de inspección Educativa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3969"/>
        <w:gridCol w:w="4962"/>
      </w:tblGrid>
      <w:tr w:rsidR="00350314" w:rsidTr="00C63E64">
        <w:trPr>
          <w:cantSplit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ind w:left="142" w:righ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ESTUDIADA </w:t>
            </w:r>
            <w:smartTag w:uri="urn:schemas-microsoft-com:office:smarttags" w:element="PersonName">
              <w:smartTagPr>
                <w:attr w:name="ProductID" w:val="LA PLANTILLA TOTAL"/>
              </w:smartTagPr>
              <w:r>
                <w:rPr>
                  <w:sz w:val="14"/>
                  <w:szCs w:val="14"/>
                </w:rPr>
                <w:t>LA PLANTILLA TOTAL</w:t>
              </w:r>
            </w:smartTag>
            <w:r>
              <w:rPr>
                <w:sz w:val="14"/>
                <w:szCs w:val="14"/>
              </w:rPr>
              <w:t xml:space="preserve"> DEL CENTRO SE PROPONE</w:t>
            </w:r>
          </w:p>
          <w:p w:rsidR="00350314" w:rsidRDefault="00350314" w:rsidP="00C63E64">
            <w:pPr>
              <w:ind w:left="142" w:right="283"/>
              <w:rPr>
                <w:sz w:val="14"/>
                <w:szCs w:val="14"/>
              </w:rPr>
            </w:pPr>
          </w:p>
          <w:p w:rsidR="00350314" w:rsidRDefault="00350314" w:rsidP="00C63E64">
            <w:pPr>
              <w:ind w:left="142" w:righ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[   ]    SU SUSTITUCION DADA </w:t>
            </w:r>
            <w:smartTag w:uri="urn:schemas-microsoft-com:office:smarttags" w:element="PersonName">
              <w:smartTagPr>
                <w:attr w:name="ProductID" w:val="LA IMPOSIBILIDAD DE"/>
              </w:smartTagPr>
              <w:smartTag w:uri="urn:schemas-microsoft-com:office:smarttags" w:element="PersonName">
                <w:smartTagPr>
                  <w:attr w:name="ProductID" w:val="LA IMPOSIBILIDAD"/>
                </w:smartTagPr>
                <w:r>
                  <w:rPr>
                    <w:sz w:val="14"/>
                    <w:szCs w:val="14"/>
                  </w:rPr>
                  <w:t>LA IMPOSIBILIDAD</w:t>
                </w:r>
              </w:smartTag>
              <w:r>
                <w:rPr>
                  <w:sz w:val="14"/>
                  <w:szCs w:val="14"/>
                </w:rPr>
                <w:t xml:space="preserve"> DE</w:t>
              </w:r>
            </w:smartTag>
            <w:r>
              <w:rPr>
                <w:sz w:val="14"/>
                <w:szCs w:val="14"/>
              </w:rPr>
              <w:t xml:space="preserve"> QUE EL ALUMNADO RECIBA SUS CLAES POR MEDIO DE OTRO PROFESORADO</w:t>
            </w:r>
          </w:p>
          <w:p w:rsidR="00350314" w:rsidRDefault="00350314" w:rsidP="00C63E64">
            <w:pPr>
              <w:ind w:left="142" w:right="283"/>
              <w:rPr>
                <w:sz w:val="14"/>
                <w:szCs w:val="14"/>
              </w:rPr>
            </w:pPr>
          </w:p>
          <w:p w:rsidR="00350314" w:rsidRDefault="00350314" w:rsidP="00C63E64">
            <w:pPr>
              <w:ind w:left="142" w:righ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Nº de horas lectivas que deben sustituirse:  [                   ]  horas</w:t>
            </w:r>
          </w:p>
          <w:p w:rsidR="00350314" w:rsidRDefault="00350314" w:rsidP="00C63E64">
            <w:pPr>
              <w:ind w:left="142" w:right="283"/>
              <w:rPr>
                <w:sz w:val="14"/>
                <w:szCs w:val="14"/>
              </w:rPr>
            </w:pPr>
          </w:p>
          <w:p w:rsidR="00350314" w:rsidRDefault="00350314" w:rsidP="00C63E64">
            <w:pPr>
              <w:ind w:left="142" w:righ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Jornada completa  [       ]         Jornada parcial  [       ]</w:t>
            </w:r>
          </w:p>
          <w:p w:rsidR="00350314" w:rsidRDefault="00350314" w:rsidP="00C63E64">
            <w:pPr>
              <w:ind w:left="142" w:right="283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Cuerpo …………………..  Especialidad: …………………………………………………..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Ordinario   [     ]       Itinerante   [     ]</w:t>
            </w: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</w:p>
          <w:p w:rsidR="00350314" w:rsidRDefault="00350314" w:rsidP="00C63E6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Perfil/observaciones ……………………………………………………………………………</w:t>
            </w:r>
          </w:p>
          <w:p w:rsidR="00350314" w:rsidRDefault="00350314" w:rsidP="00C63E64">
            <w:pPr>
              <w:ind w:left="142" w:right="283"/>
              <w:rPr>
                <w:sz w:val="14"/>
                <w:szCs w:val="14"/>
              </w:rPr>
            </w:pPr>
          </w:p>
          <w:p w:rsidR="00350314" w:rsidRDefault="00350314" w:rsidP="00C63E64">
            <w:pPr>
              <w:ind w:left="142" w:right="28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[   ]     NO SE PRECISA SUSTITUCION AL SER POSIBLE </w:t>
            </w:r>
            <w:smartTag w:uri="urn:schemas-microsoft-com:office:smarttags" w:element="PersonName">
              <w:smartTagPr>
                <w:attr w:name="ProductID" w:val="LA ATENCION DEL"/>
              </w:smartTagPr>
              <w:smartTag w:uri="urn:schemas-microsoft-com:office:smarttags" w:element="PersonName">
                <w:smartTagPr>
                  <w:attr w:name="ProductID" w:val="LA ATENCION"/>
                </w:smartTagPr>
                <w:r>
                  <w:rPr>
                    <w:sz w:val="14"/>
                    <w:szCs w:val="14"/>
                  </w:rPr>
                  <w:t>LA ATENCION</w:t>
                </w:r>
              </w:smartTag>
              <w:r>
                <w:rPr>
                  <w:sz w:val="14"/>
                  <w:szCs w:val="14"/>
                </w:rPr>
                <w:t xml:space="preserve"> DEL</w:t>
              </w:r>
            </w:smartTag>
            <w:r>
              <w:rPr>
                <w:sz w:val="14"/>
                <w:szCs w:val="14"/>
              </w:rPr>
              <w:t xml:space="preserve"> ALUMNADO POR MEDIO DE OTRO PROFESORADO</w:t>
            </w:r>
          </w:p>
          <w:p w:rsidR="00350314" w:rsidRDefault="00350314" w:rsidP="00C63E64">
            <w:pPr>
              <w:ind w:left="142" w:right="283"/>
              <w:rPr>
                <w:sz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ind w:left="142"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left="142"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OBSERVACIONES:</w:t>
            </w: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Fecha y firma del Inspector del Centro</w:t>
            </w: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Fdo.: .................................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</w:t>
            </w:r>
          </w:p>
        </w:tc>
      </w:tr>
    </w:tbl>
    <w:p w:rsidR="00350314" w:rsidRDefault="00350314" w:rsidP="00350314">
      <w:pPr>
        <w:jc w:val="both"/>
        <w:rPr>
          <w:sz w:val="8"/>
        </w:rPr>
      </w:pPr>
    </w:p>
    <w:p w:rsidR="00350314" w:rsidRDefault="00350314" w:rsidP="00350314">
      <w:pPr>
        <w:jc w:val="both"/>
        <w:rPr>
          <w:rFonts w:ascii="Courier (W1)" w:hAnsi="Courier (W1)"/>
        </w:rPr>
      </w:pPr>
      <w:r>
        <w:rPr>
          <w:rFonts w:ascii="Courier (W1)" w:hAnsi="Courier (W1)"/>
        </w:rPr>
        <w:t>RESOLUCION DEL DIRECTOR DEL SERVICIO PROVINCIAL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387"/>
        <w:gridCol w:w="4962"/>
      </w:tblGrid>
      <w:tr w:rsidR="00350314" w:rsidTr="00C63E64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0314" w:rsidRDefault="00350314" w:rsidP="00C63E64">
            <w:pPr>
              <w:ind w:left="142" w:right="283"/>
              <w:rPr>
                <w:sz w:val="16"/>
              </w:rPr>
            </w:pPr>
            <w:r>
              <w:rPr>
                <w:sz w:val="16"/>
              </w:rPr>
              <w:t>Vistos los informes que anteceden, se ordena</w:t>
            </w:r>
          </w:p>
          <w:p w:rsidR="00350314" w:rsidRDefault="00350314" w:rsidP="00C63E64">
            <w:pPr>
              <w:ind w:left="142" w:right="283"/>
              <w:rPr>
                <w:sz w:val="16"/>
              </w:rPr>
            </w:pPr>
          </w:p>
          <w:p w:rsidR="00350314" w:rsidRDefault="0035031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>[   ] -</w:t>
            </w:r>
            <w:r>
              <w:rPr>
                <w:sz w:val="14"/>
              </w:rPr>
              <w:tab/>
              <w:t>CONCEDER EL PERMISO SOLICITADO</w:t>
            </w:r>
            <w:r>
              <w:rPr>
                <w:sz w:val="14"/>
              </w:rPr>
              <w:tab/>
            </w:r>
          </w:p>
          <w:p w:rsidR="00350314" w:rsidRDefault="00350314" w:rsidP="00C63E64">
            <w:pPr>
              <w:jc w:val="both"/>
              <w:rPr>
                <w:sz w:val="14"/>
              </w:rPr>
            </w:pPr>
          </w:p>
          <w:p w:rsidR="00350314" w:rsidRDefault="00350314" w:rsidP="00C63E64">
            <w:pPr>
              <w:jc w:val="both"/>
              <w:rPr>
                <w:sz w:val="16"/>
              </w:rPr>
            </w:pPr>
            <w:r>
              <w:rPr>
                <w:sz w:val="14"/>
              </w:rPr>
              <w:t>[   ] -</w:t>
            </w:r>
            <w:r>
              <w:rPr>
                <w:sz w:val="14"/>
              </w:rPr>
              <w:tab/>
              <w:t>NO CONCEDER la reducción de jornada solicitada</w:t>
            </w:r>
          </w:p>
          <w:p w:rsidR="00350314" w:rsidRDefault="00350314" w:rsidP="00C63E64">
            <w:pPr>
              <w:ind w:left="142" w:right="283"/>
              <w:rPr>
                <w:sz w:val="1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0314" w:rsidRDefault="00350314" w:rsidP="00C63E64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[   ] - Iniciar el trámite para su sustitución</w:t>
            </w:r>
          </w:p>
          <w:p w:rsidR="00350314" w:rsidRDefault="00350314" w:rsidP="00C63E64">
            <w:pPr>
              <w:ind w:left="142" w:right="2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</w:p>
          <w:p w:rsidR="00350314" w:rsidRDefault="00350314" w:rsidP="00C63E64">
            <w:pPr>
              <w:ind w:left="142" w:right="283"/>
              <w:rPr>
                <w:sz w:val="14"/>
              </w:rPr>
            </w:pPr>
            <w:r>
              <w:rPr>
                <w:sz w:val="14"/>
              </w:rPr>
              <w:t>[   ] - No iniciar el trámite para su sustitución</w:t>
            </w:r>
          </w:p>
          <w:p w:rsidR="00350314" w:rsidRDefault="00350314" w:rsidP="00C63E64">
            <w:pPr>
              <w:ind w:left="142"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 Huesca</w:t>
            </w: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 El Director del Servicio Provincial</w:t>
            </w: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</w:p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 Fdo.: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0314" w:rsidRDefault="00350314" w:rsidP="00C63E64">
            <w:pPr>
              <w:ind w:right="283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 xml:space="preserve"> </w:t>
            </w:r>
          </w:p>
        </w:tc>
      </w:tr>
    </w:tbl>
    <w:p w:rsidR="005B2CB4" w:rsidRDefault="005B2CB4"/>
    <w:sectPr w:rsidR="005B2CB4" w:rsidSect="00350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4"/>
    <w:rsid w:val="00076DFA"/>
    <w:rsid w:val="000A7BC9"/>
    <w:rsid w:val="001D1A90"/>
    <w:rsid w:val="00350314"/>
    <w:rsid w:val="00434DB7"/>
    <w:rsid w:val="004D37F2"/>
    <w:rsid w:val="005A79E6"/>
    <w:rsid w:val="005B2CB4"/>
    <w:rsid w:val="007A27EF"/>
    <w:rsid w:val="007C73BC"/>
    <w:rsid w:val="007E5AC2"/>
    <w:rsid w:val="00880740"/>
    <w:rsid w:val="009F0F0B"/>
    <w:rsid w:val="00AA3E2A"/>
    <w:rsid w:val="00CB40F5"/>
    <w:rsid w:val="00E340A1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6756A88-D60A-4195-9B3D-15964A4D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4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aarcoi.educa.aragon.es/secretaria%20virtual/PROFESORADO/permisos/SIN%20RETRIBUCION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Colegio Rural Agrupado Arco Iris</cp:lastModifiedBy>
  <cp:revision>2</cp:revision>
  <dcterms:created xsi:type="dcterms:W3CDTF">2019-12-10T14:39:00Z</dcterms:created>
  <dcterms:modified xsi:type="dcterms:W3CDTF">2019-12-10T14:39:00Z</dcterms:modified>
</cp:coreProperties>
</file>